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值年返校</w:t>
      </w:r>
      <w:r>
        <w:rPr>
          <w:rFonts w:hint="eastAsia" w:ascii="黑体" w:hAnsi="黑体" w:eastAsia="黑体"/>
          <w:sz w:val="36"/>
          <w:szCs w:val="36"/>
        </w:rPr>
        <w:t>聚会登记单</w:t>
      </w:r>
    </w:p>
    <w:p>
      <w:pPr>
        <w:spacing w:line="240" w:lineRule="exact"/>
        <w:rPr>
          <w:rFonts w:ascii="Microsoft Yi Baiti" w:hAnsi="Microsoft Yi Baiti" w:cs="Microsoft Yi Baiti" w:eastAsiaTheme="minorEastAsia"/>
          <w:sz w:val="20"/>
        </w:rPr>
      </w:pPr>
      <w:r>
        <w:rPr>
          <w:rFonts w:hint="eastAsia" w:ascii="Microsoft Yi Baiti" w:hAnsi="Microsoft Yi Baiti" w:eastAsia="Microsoft Yi Baiti" w:cs="Microsoft Yi Baiti"/>
          <w:sz w:val="28"/>
          <w:szCs w:val="28"/>
        </w:rPr>
        <w:sym w:font="Wingdings" w:char="00FE"/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；班级：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；聚会</w:t>
      </w:r>
      <w:r>
        <w:rPr>
          <w:rFonts w:hint="eastAsia" w:ascii="仿宋" w:hAnsi="仿宋" w:eastAsia="仿宋"/>
          <w:sz w:val="28"/>
          <w:szCs w:val="28"/>
          <w:lang w:eastAsia="zh-CN"/>
        </w:rPr>
        <w:t>人数：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入学</w:t>
      </w:r>
      <w:r>
        <w:rPr>
          <w:rFonts w:hint="eastAsia" w:ascii="仿宋" w:hAnsi="仿宋" w:eastAsia="仿宋"/>
          <w:sz w:val="28"/>
          <w:szCs w:val="28"/>
          <w:lang w:eastAsia="zh-CN"/>
        </w:rPr>
        <w:t>年份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、毕业</w:t>
      </w:r>
      <w:r>
        <w:rPr>
          <w:rFonts w:hint="eastAsia" w:ascii="仿宋" w:hAnsi="仿宋" w:eastAsia="仿宋"/>
          <w:sz w:val="28"/>
          <w:szCs w:val="28"/>
          <w:lang w:eastAsia="zh-CN"/>
        </w:rPr>
        <w:t>年份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；聚会时间：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</w:t>
      </w:r>
      <w:r>
        <w:rPr>
          <w:rFonts w:hint="eastAsia" w:ascii="仿宋" w:hAnsi="仿宋" w:eastAsia="仿宋"/>
          <w:sz w:val="28"/>
          <w:szCs w:val="28"/>
          <w:lang w:eastAsia="zh-CN"/>
        </w:rPr>
        <w:t>召开</w:t>
      </w:r>
      <w:r>
        <w:rPr>
          <w:rFonts w:hint="eastAsia" w:ascii="仿宋" w:hAnsi="仿宋" w:eastAsia="仿宋"/>
          <w:sz w:val="28"/>
          <w:szCs w:val="28"/>
        </w:rPr>
        <w:t>校友座谈会：是□ 否□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座谈会时间：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；地点：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；电话：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校领导列席：是□ 否□；校领导姓名：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邀请老师：</w:t>
      </w:r>
      <w:r>
        <w:rPr>
          <w:rFonts w:hint="eastAsia" w:ascii="仿宋" w:hAnsi="仿宋" w:eastAsia="仿宋"/>
          <w:sz w:val="28"/>
          <w:szCs w:val="28"/>
        </w:rPr>
        <w:t>是□ 否□；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老师姓名：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是否需要学生社团（校友社）服务：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是□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否</w:t>
      </w:r>
      <w:r>
        <w:rPr>
          <w:rFonts w:hint="eastAsia" w:ascii="仿宋" w:hAnsi="仿宋" w:eastAsia="仿宋"/>
          <w:sz w:val="28"/>
          <w:szCs w:val="28"/>
        </w:rPr>
        <w:sym w:font="Wingdings 2" w:char="00A3"/>
      </w:r>
    </w:p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是否认养校友树木：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叁仟元</w:t>
      </w:r>
      <w:r>
        <w:rPr>
          <w:rFonts w:hint="eastAsia" w:ascii="仿宋" w:hAnsi="仿宋" w:eastAsia="仿宋"/>
          <w:sz w:val="28"/>
          <w:szCs w:val="28"/>
        </w:rPr>
        <w:t>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伍仟元</w:t>
      </w:r>
      <w:r>
        <w:rPr>
          <w:rFonts w:hint="eastAsia" w:ascii="仿宋" w:hAnsi="仿宋" w:eastAsia="仿宋"/>
          <w:sz w:val="28"/>
          <w:szCs w:val="28"/>
        </w:rPr>
        <w:sym w:font="Wingdings 2" w:char="00A3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壹万元</w:t>
      </w:r>
      <w:r>
        <w:rPr>
          <w:rFonts w:hint="eastAsia" w:ascii="仿宋" w:hAnsi="仿宋" w:eastAsia="仿宋"/>
          <w:sz w:val="28"/>
          <w:szCs w:val="28"/>
        </w:rPr>
        <w:t>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spacing w:line="560" w:lineRule="exact"/>
        <w:ind w:left="2520" w:leftChars="0" w:firstLine="420" w:firstLineChars="0"/>
        <w:jc w:val="left"/>
        <w:rPr>
          <w:rFonts w:hint="eastAsia" w:ascii="仿宋" w:hAnsi="仿宋" w:eastAsia="仿宋"/>
          <w:sz w:val="18"/>
          <w:szCs w:val="1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其他金额：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元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选择</w:t>
      </w:r>
      <w:r>
        <w:rPr>
          <w:rFonts w:hint="eastAsia" w:ascii="仿宋" w:hAnsi="仿宋" w:eastAsia="仿宋"/>
          <w:sz w:val="28"/>
          <w:szCs w:val="28"/>
        </w:rPr>
        <w:t>参观校区：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雁塔校区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sym w:font="Wingdings 2" w:char="00A3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长安校区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□</w:t>
      </w:r>
    </w:p>
    <w:p>
      <w:pPr>
        <w:spacing w:line="56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是否</w:t>
      </w:r>
      <w:r>
        <w:rPr>
          <w:rFonts w:hint="eastAsia" w:ascii="仿宋" w:hAnsi="仿宋" w:eastAsia="仿宋"/>
          <w:sz w:val="28"/>
          <w:szCs w:val="28"/>
          <w:lang w:eastAsia="zh-CN"/>
        </w:rPr>
        <w:t>需要协调自驾车辆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是□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否</w:t>
      </w:r>
      <w:r>
        <w:rPr>
          <w:rFonts w:hint="eastAsia" w:ascii="仿宋" w:hAnsi="仿宋" w:eastAsia="仿宋"/>
          <w:sz w:val="28"/>
          <w:szCs w:val="28"/>
        </w:rPr>
        <w:sym w:font="Wingdings 2" w:char="00A3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车牌号：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参观校史馆：是□ 否□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参观时间：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参观</w:t>
      </w:r>
      <w:r>
        <w:rPr>
          <w:rFonts w:hint="eastAsia" w:ascii="仿宋" w:hAnsi="仿宋" w:eastAsia="仿宋"/>
          <w:sz w:val="28"/>
          <w:szCs w:val="28"/>
          <w:lang w:eastAsia="zh-CN"/>
        </w:rPr>
        <w:t>通信</w:t>
      </w:r>
      <w:r>
        <w:rPr>
          <w:rFonts w:hint="eastAsia" w:ascii="仿宋" w:hAnsi="仿宋" w:eastAsia="仿宋"/>
          <w:sz w:val="28"/>
          <w:szCs w:val="28"/>
        </w:rPr>
        <w:t>馆：是□ 否□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预计时间：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其他事项（备注）：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日期：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签名：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ind w:firstLine="120" w:firstLineChars="50"/>
        <w:rPr>
          <w:rFonts w:hint="eastAsia" w:ascii="仿宋" w:hAnsi="仿宋" w:eastAsia="仿宋"/>
          <w:sz w:val="24"/>
          <w:szCs w:val="24"/>
        </w:rPr>
      </w:pPr>
    </w:p>
    <w:p>
      <w:pPr>
        <w:spacing w:beforeLines="100"/>
        <w:rPr>
          <w:rFonts w:hint="eastAsia" w:ascii="仿宋" w:hAnsi="仿宋" w:eastAsia="仿宋"/>
          <w:sz w:val="24"/>
          <w:szCs w:val="24"/>
        </w:rPr>
      </w:pPr>
    </w:p>
    <w:p>
      <w:pPr>
        <w:ind w:left="1423" w:hanging="1423" w:hangingChars="675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color w:val="FF0000"/>
          <w:szCs w:val="21"/>
        </w:rPr>
        <w:t>友情提示：</w:t>
      </w:r>
      <w:r>
        <w:rPr>
          <w:rFonts w:hint="eastAsia" w:ascii="仿宋" w:hAnsi="仿宋" w:eastAsia="仿宋"/>
          <w:szCs w:val="21"/>
        </w:rPr>
        <w:t>1、请在</w:t>
      </w:r>
      <w:r>
        <w:rPr>
          <w:rFonts w:hint="eastAsia" w:ascii="仿宋" w:hAnsi="仿宋" w:eastAsia="仿宋"/>
          <w:b/>
          <w:color w:val="FF0000"/>
          <w:szCs w:val="21"/>
        </w:rPr>
        <w:t>聚会前两个星期</w:t>
      </w:r>
      <w:r>
        <w:rPr>
          <w:rFonts w:hint="eastAsia" w:ascii="仿宋" w:hAnsi="仿宋" w:eastAsia="仿宋"/>
          <w:szCs w:val="21"/>
        </w:rPr>
        <w:t>把填写好的聚会备案表、聚会登记表</w:t>
      </w:r>
      <w:r>
        <w:rPr>
          <w:rFonts w:hint="eastAsia" w:ascii="仿宋" w:hAnsi="仿宋" w:eastAsia="仿宋"/>
          <w:szCs w:val="21"/>
          <w:lang w:eastAsia="zh-CN"/>
        </w:rPr>
        <w:t>两</w:t>
      </w:r>
      <w:r>
        <w:rPr>
          <w:rFonts w:hint="eastAsia" w:ascii="仿宋" w:hAnsi="仿宋" w:eastAsia="仿宋"/>
          <w:szCs w:val="21"/>
        </w:rPr>
        <w:t>个表格的电子版发到</w:t>
      </w:r>
      <w:r>
        <w:rPr>
          <w:rFonts w:hint="eastAsia" w:ascii="仿宋" w:hAnsi="仿宋" w:eastAsia="仿宋"/>
          <w:b/>
          <w:color w:val="FF0000"/>
          <w:szCs w:val="21"/>
          <w:highlight w:val="none"/>
        </w:rPr>
        <w:t xml:space="preserve">xyh@xiyou.edu.cn </w:t>
      </w:r>
      <w:r>
        <w:rPr>
          <w:rFonts w:hint="eastAsia" w:ascii="仿宋" w:hAnsi="仿宋" w:eastAsia="仿宋"/>
          <w:szCs w:val="21"/>
        </w:rPr>
        <w:t>邮箱中。</w:t>
      </w:r>
    </w:p>
    <w:p>
      <w:pPr>
        <w:ind w:left="1417" w:leftChars="500" w:hanging="367" w:hangingChars="175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2、请各聚会负责人</w:t>
      </w:r>
      <w:r>
        <w:rPr>
          <w:rFonts w:hint="eastAsia" w:ascii="仿宋" w:hAnsi="仿宋" w:eastAsia="仿宋"/>
          <w:szCs w:val="21"/>
          <w:lang w:eastAsia="zh-CN"/>
        </w:rPr>
        <w:t>将</w:t>
      </w:r>
      <w:r>
        <w:rPr>
          <w:rFonts w:hint="eastAsia" w:ascii="仿宋" w:hAnsi="仿宋" w:eastAsia="仿宋"/>
          <w:szCs w:val="21"/>
        </w:rPr>
        <w:t>聚会合影及列会领导照片，在会后1日内统一发送到</w:t>
      </w:r>
      <w:r>
        <w:rPr>
          <w:rFonts w:hint="eastAsia" w:ascii="仿宋" w:hAnsi="仿宋" w:eastAsia="仿宋"/>
          <w:b/>
          <w:color w:val="FF0000"/>
          <w:szCs w:val="21"/>
          <w:highlight w:val="none"/>
        </w:rPr>
        <w:t>xyh@xiyou.edu.cn</w:t>
      </w:r>
      <w:r>
        <w:rPr>
          <w:rFonts w:hint="eastAsia" w:ascii="仿宋" w:hAnsi="仿宋" w:eastAsia="仿宋"/>
          <w:b/>
          <w:color w:val="FF0000"/>
          <w:szCs w:val="21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szCs w:val="21"/>
        </w:rPr>
        <w:t>邮箱中以便及时宣传。</w:t>
      </w:r>
    </w:p>
    <w:p>
      <w:pPr>
        <w:ind w:left="1485" w:hanging="1484" w:hangingChars="707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 3、校友总会办公室联系电话：</w:t>
      </w:r>
    </w:p>
    <w:p>
      <w:pPr>
        <w:ind w:left="1484" w:leftChars="700" w:hanging="14" w:hangingChars="7"/>
        <w:rPr>
          <w:rFonts w:ascii="仿宋" w:hAnsi="仿宋" w:eastAsia="仿宋"/>
          <w:b/>
          <w:sz w:val="24"/>
          <w:szCs w:val="21"/>
        </w:rPr>
      </w:pPr>
      <w:r>
        <w:rPr>
          <w:rFonts w:hint="eastAsia" w:ascii="仿宋" w:hAnsi="仿宋" w:eastAsia="仿宋"/>
          <w:szCs w:val="21"/>
        </w:rPr>
        <w:t>029-</w:t>
      </w:r>
      <w:r>
        <w:rPr>
          <w:rFonts w:hint="eastAsia" w:ascii="仿宋" w:hAnsi="仿宋" w:eastAsia="仿宋"/>
          <w:szCs w:val="21"/>
          <w:lang w:val="en-US" w:eastAsia="zh-CN"/>
        </w:rPr>
        <w:t>88166587、</w:t>
      </w:r>
      <w:r>
        <w:rPr>
          <w:rFonts w:hint="eastAsia" w:ascii="仿宋" w:hAnsi="仿宋" w:eastAsia="仿宋"/>
          <w:szCs w:val="21"/>
        </w:rPr>
        <w:t>029-</w:t>
      </w:r>
      <w:r>
        <w:rPr>
          <w:rFonts w:hint="eastAsia" w:ascii="仿宋" w:hAnsi="仿宋" w:eastAsia="仿宋"/>
          <w:szCs w:val="21"/>
          <w:lang w:val="en-US" w:eastAsia="zh-CN"/>
        </w:rPr>
        <w:t>88166398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i Baiti">
    <w:altName w:val="Monotype Corsiva"/>
    <w:panose1 w:val="03000500000000000000"/>
    <w:charset w:val="00"/>
    <w:family w:val="script"/>
    <w:pitch w:val="default"/>
    <w:sig w:usb0="00000000" w:usb1="00000000" w:usb2="00080002" w:usb3="00000000" w:csb0="000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577"/>
    <w:rsid w:val="000374C8"/>
    <w:rsid w:val="00070F6C"/>
    <w:rsid w:val="0008483B"/>
    <w:rsid w:val="000A56BB"/>
    <w:rsid w:val="000C16EE"/>
    <w:rsid w:val="000F467A"/>
    <w:rsid w:val="000F504A"/>
    <w:rsid w:val="000F507B"/>
    <w:rsid w:val="001370B4"/>
    <w:rsid w:val="00144920"/>
    <w:rsid w:val="001511B4"/>
    <w:rsid w:val="00166577"/>
    <w:rsid w:val="001949FA"/>
    <w:rsid w:val="001C7721"/>
    <w:rsid w:val="001D1728"/>
    <w:rsid w:val="001D310E"/>
    <w:rsid w:val="001E1473"/>
    <w:rsid w:val="001E7526"/>
    <w:rsid w:val="001F2029"/>
    <w:rsid w:val="00215DAF"/>
    <w:rsid w:val="002B1D25"/>
    <w:rsid w:val="002B323D"/>
    <w:rsid w:val="002D11A3"/>
    <w:rsid w:val="00332F4F"/>
    <w:rsid w:val="00334D68"/>
    <w:rsid w:val="00387C4F"/>
    <w:rsid w:val="003A337A"/>
    <w:rsid w:val="003B17B6"/>
    <w:rsid w:val="003D1B33"/>
    <w:rsid w:val="003F360B"/>
    <w:rsid w:val="004206B8"/>
    <w:rsid w:val="004343C2"/>
    <w:rsid w:val="00451BD4"/>
    <w:rsid w:val="00472039"/>
    <w:rsid w:val="00492DB4"/>
    <w:rsid w:val="004D22E1"/>
    <w:rsid w:val="004F334B"/>
    <w:rsid w:val="00502229"/>
    <w:rsid w:val="00520750"/>
    <w:rsid w:val="00554D3B"/>
    <w:rsid w:val="0058540B"/>
    <w:rsid w:val="005A1FCA"/>
    <w:rsid w:val="005D405E"/>
    <w:rsid w:val="005D5CE1"/>
    <w:rsid w:val="005F7CF2"/>
    <w:rsid w:val="006053B7"/>
    <w:rsid w:val="0062375A"/>
    <w:rsid w:val="006A2D1F"/>
    <w:rsid w:val="0070137E"/>
    <w:rsid w:val="00727671"/>
    <w:rsid w:val="00764D06"/>
    <w:rsid w:val="00781351"/>
    <w:rsid w:val="007917BB"/>
    <w:rsid w:val="00794591"/>
    <w:rsid w:val="007A3A20"/>
    <w:rsid w:val="008559A1"/>
    <w:rsid w:val="008C480B"/>
    <w:rsid w:val="008D0481"/>
    <w:rsid w:val="00932C80"/>
    <w:rsid w:val="00937098"/>
    <w:rsid w:val="00994324"/>
    <w:rsid w:val="0099499F"/>
    <w:rsid w:val="009C6536"/>
    <w:rsid w:val="009D77E6"/>
    <w:rsid w:val="009E55C0"/>
    <w:rsid w:val="00A3272E"/>
    <w:rsid w:val="00A618EF"/>
    <w:rsid w:val="00A71F1E"/>
    <w:rsid w:val="00A76F8E"/>
    <w:rsid w:val="00A823A3"/>
    <w:rsid w:val="00A860FB"/>
    <w:rsid w:val="00B07F0D"/>
    <w:rsid w:val="00B3254F"/>
    <w:rsid w:val="00B33F07"/>
    <w:rsid w:val="00B43EE6"/>
    <w:rsid w:val="00B53E11"/>
    <w:rsid w:val="00B77059"/>
    <w:rsid w:val="00BD3D9A"/>
    <w:rsid w:val="00C06EEF"/>
    <w:rsid w:val="00C236F6"/>
    <w:rsid w:val="00C25276"/>
    <w:rsid w:val="00C56AEC"/>
    <w:rsid w:val="00CF4DE5"/>
    <w:rsid w:val="00CF682A"/>
    <w:rsid w:val="00D14BAB"/>
    <w:rsid w:val="00D4644F"/>
    <w:rsid w:val="00D515C8"/>
    <w:rsid w:val="00D802A2"/>
    <w:rsid w:val="00DA5165"/>
    <w:rsid w:val="00DB0733"/>
    <w:rsid w:val="00DD307E"/>
    <w:rsid w:val="00DE0A71"/>
    <w:rsid w:val="00DF1E63"/>
    <w:rsid w:val="00E10FCF"/>
    <w:rsid w:val="00E567B9"/>
    <w:rsid w:val="00E569E9"/>
    <w:rsid w:val="00EA026F"/>
    <w:rsid w:val="00EA02B9"/>
    <w:rsid w:val="00EC10E9"/>
    <w:rsid w:val="00F1644B"/>
    <w:rsid w:val="00F16A8A"/>
    <w:rsid w:val="00F253D6"/>
    <w:rsid w:val="00F75368"/>
    <w:rsid w:val="00FA1D2B"/>
    <w:rsid w:val="00FB64FA"/>
    <w:rsid w:val="0160328A"/>
    <w:rsid w:val="06265EF4"/>
    <w:rsid w:val="0C867C9A"/>
    <w:rsid w:val="12787926"/>
    <w:rsid w:val="2FFC49A2"/>
    <w:rsid w:val="42905722"/>
    <w:rsid w:val="440E6F7D"/>
    <w:rsid w:val="4B407038"/>
    <w:rsid w:val="514F0CD6"/>
    <w:rsid w:val="54EB4BE9"/>
    <w:rsid w:val="579948A1"/>
    <w:rsid w:val="6541010B"/>
    <w:rsid w:val="67B901C0"/>
    <w:rsid w:val="6BB974A4"/>
    <w:rsid w:val="6C1E18A0"/>
    <w:rsid w:val="6F8E6AB8"/>
    <w:rsid w:val="6FB11965"/>
    <w:rsid w:val="751106B0"/>
    <w:rsid w:val="7578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334F67-C62B-4F0D-AA7A-D5996DCC9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140</Words>
  <Characters>801</Characters>
  <Lines>6</Lines>
  <Paragraphs>1</Paragraphs>
  <TotalTime>0</TotalTime>
  <ScaleCrop>false</ScaleCrop>
  <LinksUpToDate>false</LinksUpToDate>
  <CharactersWithSpaces>940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2012-09-25T02:10:00Z</dcterms:created>
  <dc:creator>USER-</dc:creator>
  <cp:lastModifiedBy>Administrator</cp:lastModifiedBy>
  <cp:lastPrinted>2018-04-26T02:19:00Z</cp:lastPrinted>
  <dcterms:modified xsi:type="dcterms:W3CDTF">2023-10-24T09:03:17Z</dcterms:modified>
  <dc:title>                      长安大学校友聚会登记单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